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B9" w:rsidRPr="00513890" w:rsidRDefault="00B745B9" w:rsidP="00B745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Аннотация к рабочей программе дисциплины</w:t>
      </w:r>
    </w:p>
    <w:p w:rsidR="00B745B9" w:rsidRPr="00B745B9" w:rsidRDefault="00B745B9" w:rsidP="00B745B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МЕЛИОРАЦИЯ И РЕКУЛЬТИВАЦИЯ В </w:t>
      </w:r>
      <w:proofErr w:type="gramStart"/>
      <w:r w:rsidRPr="00B74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СЕЛЬСКОМ</w:t>
      </w:r>
      <w:proofErr w:type="gramEnd"/>
      <w:r w:rsidRPr="00B74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</w:t>
      </w:r>
    </w:p>
    <w:p w:rsidR="00B745B9" w:rsidRPr="00B745B9" w:rsidRDefault="00B745B9" w:rsidP="00B745B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ЛЕСНОМ </w:t>
      </w:r>
      <w:proofErr w:type="gramStart"/>
      <w:r w:rsidRPr="00B745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ХОЗЯЙСТВЕ</w:t>
      </w:r>
      <w:proofErr w:type="gramEnd"/>
    </w:p>
    <w:p w:rsidR="00B745B9" w:rsidRPr="00513890" w:rsidRDefault="00B745B9" w:rsidP="00B745B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подготовки </w:t>
      </w:r>
      <w:r w:rsidRPr="00513890">
        <w:rPr>
          <w:rFonts w:ascii="Times New Roman" w:eastAsia="Times New Roman" w:hAnsi="Times New Roman" w:cs="Times New Roman"/>
          <w:b/>
          <w:sz w:val="24"/>
          <w:szCs w:val="24"/>
        </w:rPr>
        <w:t>05.04.06«Экология и природопользование»</w:t>
      </w:r>
    </w:p>
    <w:p w:rsidR="00B745B9" w:rsidRPr="00513890" w:rsidRDefault="00B745B9" w:rsidP="00B745B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(профиль):</w:t>
      </w:r>
    </w:p>
    <w:p w:rsidR="00B745B9" w:rsidRPr="00513890" w:rsidRDefault="00B745B9" w:rsidP="00B745B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  <w:r w:rsidRPr="005138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Управление экосистемами</w:t>
      </w:r>
    </w:p>
    <w:p w:rsidR="00B745B9" w:rsidRPr="00513890" w:rsidRDefault="00B745B9" w:rsidP="00B745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Квалификация выпускника – </w:t>
      </w: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513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агистр</w:t>
      </w:r>
    </w:p>
    <w:p w:rsidR="00B745B9" w:rsidRPr="00513890" w:rsidRDefault="00B745B9" w:rsidP="00B745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745B9" w:rsidRPr="00513890" w:rsidRDefault="00B745B9" w:rsidP="00B745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дисциплины</w:t>
      </w: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магистров, владеющих знаниями в объеме, необходимом для использования современных методов оценки причин и последствий нарушения земель, классификации нарушенных земель; выбора и применения эффективных методов, способов, технологий на техническом и биологическом этапах мелиорации и рекультивации земель;</w:t>
      </w: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осуществления прогноза влияния нарушенных земель на окружающую среду.</w:t>
      </w:r>
      <w:proofErr w:type="gramEnd"/>
    </w:p>
    <w:p w:rsidR="00B745B9" w:rsidRPr="00513890" w:rsidRDefault="00B745B9" w:rsidP="00B745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5B9" w:rsidRPr="00513890" w:rsidRDefault="00B745B9" w:rsidP="00B745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5B9" w:rsidRPr="00513890" w:rsidRDefault="00B745B9" w:rsidP="00B745B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b/>
          <w:sz w:val="24"/>
          <w:szCs w:val="24"/>
        </w:rPr>
        <w:t>Задачи дисциплины</w:t>
      </w:r>
      <w:r w:rsidRPr="0051389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745B9" w:rsidRPr="00B745B9" w:rsidRDefault="00B745B9" w:rsidP="00B745B9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студентов представления и базовых понятий о современных методах оценки причин и последствий нарушения земель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45B9" w:rsidRPr="00B745B9" w:rsidRDefault="00B745B9" w:rsidP="00B745B9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знания о методах оценки антропогенного воздействия на окружающую среду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45B9" w:rsidRPr="00B745B9" w:rsidRDefault="00B745B9" w:rsidP="00B745B9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дать знания о природно-техногенных комплексах и основах их </w:t>
      </w:r>
      <w:proofErr w:type="spellStart"/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природообустройства</w:t>
      </w:r>
      <w:proofErr w:type="spellEnd"/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>, мелиоративном земледелии, мелиорация и рекультивации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 в сельском и лесном хозяйстве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45B9" w:rsidRPr="00B745B9" w:rsidRDefault="00B745B9" w:rsidP="00B745B9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студентов навыки использования современных</w:t>
      </w: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методов прогноза влияния нарушенных земель на окружающие территории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45B9" w:rsidRPr="00B745B9" w:rsidRDefault="00B745B9" w:rsidP="00B745B9">
      <w:pPr>
        <w:widowControl w:val="0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gramStart"/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 выполнения исследований состояния нарушенных земель</w:t>
      </w:r>
      <w:proofErr w:type="gramEnd"/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использованием современных подходов и методов при проведении научных и научн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о-производственных исследований;</w:t>
      </w:r>
    </w:p>
    <w:p w:rsidR="00B745B9" w:rsidRPr="00513890" w:rsidRDefault="00B745B9" w:rsidP="00B745B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5B9" w:rsidRPr="00513890" w:rsidRDefault="00B745B9" w:rsidP="00B745B9">
      <w:pPr>
        <w:spacing w:after="160"/>
        <w:ind w:right="5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результате освоения дисциплины студент должен:</w:t>
      </w:r>
    </w:p>
    <w:p w:rsidR="00B745B9" w:rsidRPr="00513890" w:rsidRDefault="00B745B9" w:rsidP="00B745B9">
      <w:pPr>
        <w:spacing w:after="160"/>
        <w:ind w:right="5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Знать</w:t>
      </w: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745B9" w:rsidRPr="00B745B9" w:rsidRDefault="00B745B9" w:rsidP="00B7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нарушения земель;</w:t>
      </w:r>
    </w:p>
    <w:p w:rsidR="00B745B9" w:rsidRPr="00B745B9" w:rsidRDefault="00B745B9" w:rsidP="00B7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ойства и виды нарушенных земель;</w:t>
      </w: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45B9" w:rsidRPr="00B745B9" w:rsidRDefault="00B745B9" w:rsidP="00B7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эволюции нарушенных ландшафтов, свойства вскрыш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пород;</w:t>
      </w: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45B9" w:rsidRPr="00B745B9" w:rsidRDefault="00B745B9" w:rsidP="00B7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задачи, методы, технологии и технические средства проведения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разных этапах рекультивации;</w:t>
      </w:r>
    </w:p>
    <w:p w:rsidR="00B745B9" w:rsidRPr="00B745B9" w:rsidRDefault="00B745B9" w:rsidP="00B7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направления использования </w:t>
      </w:r>
      <w:proofErr w:type="spellStart"/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>рекультивированных</w:t>
      </w:r>
      <w:proofErr w:type="spellEnd"/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земель; </w:t>
      </w:r>
    </w:p>
    <w:p w:rsidR="00B745B9" w:rsidRPr="00B745B9" w:rsidRDefault="00B745B9" w:rsidP="00B7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 нарушения земель;</w:t>
      </w: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45B9" w:rsidRPr="00B745B9" w:rsidRDefault="00B745B9" w:rsidP="00B7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защиты территорий от вре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 влияния нарушенных земель;</w:t>
      </w:r>
    </w:p>
    <w:p w:rsidR="00B745B9" w:rsidRPr="00B745B9" w:rsidRDefault="00B745B9" w:rsidP="00B7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виды компьютерных технологий сбора, обработки, анализа и передачи географической информации;</w:t>
      </w:r>
    </w:p>
    <w:p w:rsidR="00B745B9" w:rsidRDefault="00B745B9" w:rsidP="00B745B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методологию проведения научных исследований статистическими методами;</w:t>
      </w:r>
    </w:p>
    <w:p w:rsidR="00B745B9" w:rsidRDefault="00B745B9" w:rsidP="00B745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745B9" w:rsidRPr="00B745B9" w:rsidRDefault="00B745B9" w:rsidP="00B745B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B745B9" w:rsidRPr="00513890" w:rsidRDefault="00B745B9" w:rsidP="00B7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45B9" w:rsidRPr="00513890" w:rsidRDefault="00B745B9" w:rsidP="00B74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Уметь:</w:t>
      </w:r>
    </w:p>
    <w:p w:rsidR="00B745B9" w:rsidRPr="00B745B9" w:rsidRDefault="00B745B9" w:rsidP="00B745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работать с основными пакетами прикладных программ в области природоохранных мероприятий;</w:t>
      </w: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45B9" w:rsidRPr="00B745B9" w:rsidRDefault="00B745B9" w:rsidP="00B745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исследова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состояния нарушенных земель;</w:t>
      </w: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45B9" w:rsidRPr="00B745B9" w:rsidRDefault="00B745B9" w:rsidP="00B745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прогноз влияния нарушенных земель на окружающие территории, </w:t>
      </w:r>
    </w:p>
    <w:p w:rsidR="00B745B9" w:rsidRPr="00B745B9" w:rsidRDefault="00B745B9" w:rsidP="00B745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инженерно-экологические системы по охране земель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45B9" w:rsidRPr="00B745B9" w:rsidRDefault="00B745B9" w:rsidP="00B745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оценивать репрезентативность материала и объем выборок в ходе количественных и качественных исследований;</w:t>
      </w:r>
      <w:r w:rsidRPr="00B745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45B9" w:rsidRPr="00B745B9" w:rsidRDefault="00B745B9" w:rsidP="00B745B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B745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интерпретировать полученные в результате научных и производствен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ных исследований данные;</w:t>
      </w:r>
    </w:p>
    <w:p w:rsidR="00B745B9" w:rsidRPr="00513890" w:rsidRDefault="00B745B9" w:rsidP="00B74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745B9" w:rsidRPr="00513890" w:rsidRDefault="00B745B9" w:rsidP="00B74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Владеть:</w:t>
      </w:r>
    </w:p>
    <w:p w:rsidR="00B23665" w:rsidRPr="00B23665" w:rsidRDefault="00B23665" w:rsidP="00B23665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8"/>
        </w:rPr>
      </w:pPr>
      <w:r w:rsidRPr="00B23665">
        <w:rPr>
          <w:rFonts w:ascii="Times New Roman" w:eastAsia="Times New Roman" w:hAnsi="Times New Roman" w:cs="Times New Roman"/>
          <w:bCs/>
          <w:iCs/>
          <w:snapToGrid w:val="0"/>
          <w:sz w:val="24"/>
          <w:szCs w:val="28"/>
        </w:rPr>
        <w:t xml:space="preserve">методами сбора, обработки, анализа и представления </w:t>
      </w:r>
      <w:proofErr w:type="spellStart"/>
      <w:r w:rsidRPr="00B23665">
        <w:rPr>
          <w:rFonts w:ascii="Times New Roman" w:eastAsia="Times New Roman" w:hAnsi="Times New Roman" w:cs="Times New Roman"/>
          <w:bCs/>
          <w:iCs/>
          <w:snapToGrid w:val="0"/>
          <w:sz w:val="24"/>
          <w:szCs w:val="28"/>
        </w:rPr>
        <w:t>геоинформации</w:t>
      </w:r>
      <w:proofErr w:type="spellEnd"/>
      <w:r w:rsidRPr="00B23665">
        <w:rPr>
          <w:rFonts w:ascii="Times New Roman" w:eastAsia="Times New Roman" w:hAnsi="Times New Roman" w:cs="Times New Roman"/>
          <w:bCs/>
          <w:iCs/>
          <w:snapToGrid w:val="0"/>
          <w:sz w:val="24"/>
          <w:szCs w:val="28"/>
        </w:rPr>
        <w:t>;</w:t>
      </w:r>
    </w:p>
    <w:p w:rsidR="00B23665" w:rsidRPr="00B23665" w:rsidRDefault="00B23665" w:rsidP="00B23665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8"/>
        </w:rPr>
      </w:pPr>
      <w:r w:rsidRPr="00B23665">
        <w:rPr>
          <w:rFonts w:ascii="Times New Roman" w:eastAsia="Times New Roman" w:hAnsi="Times New Roman" w:cs="Times New Roman"/>
          <w:bCs/>
          <w:iCs/>
          <w:snapToGrid w:val="0"/>
          <w:sz w:val="24"/>
          <w:szCs w:val="28"/>
        </w:rPr>
        <w:t>методами оценки состояния мелиорированных земель</w:t>
      </w: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8"/>
        </w:rPr>
        <w:t>;</w:t>
      </w:r>
    </w:p>
    <w:p w:rsidR="00B23665" w:rsidRPr="00B23665" w:rsidRDefault="00B23665" w:rsidP="00B23665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8"/>
        </w:rPr>
      </w:pPr>
      <w:r w:rsidRPr="00B23665">
        <w:rPr>
          <w:rFonts w:ascii="Times New Roman" w:eastAsia="Times New Roman" w:hAnsi="Times New Roman" w:cs="Times New Roman"/>
          <w:bCs/>
          <w:iCs/>
          <w:snapToGrid w:val="0"/>
          <w:sz w:val="24"/>
          <w:szCs w:val="28"/>
        </w:rPr>
        <w:t>методами, способами и технологиями рекультивации земель</w:t>
      </w:r>
      <w:r>
        <w:rPr>
          <w:rFonts w:ascii="Times New Roman" w:eastAsia="Times New Roman" w:hAnsi="Times New Roman" w:cs="Times New Roman"/>
          <w:bCs/>
          <w:iCs/>
          <w:snapToGrid w:val="0"/>
          <w:sz w:val="24"/>
          <w:szCs w:val="28"/>
        </w:rPr>
        <w:t>;</w:t>
      </w:r>
    </w:p>
    <w:p w:rsidR="00B23665" w:rsidRPr="00B23665" w:rsidRDefault="00B23665" w:rsidP="00B23665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8"/>
        </w:rPr>
      </w:pPr>
      <w:r w:rsidRPr="00B23665">
        <w:rPr>
          <w:rFonts w:ascii="Times New Roman" w:eastAsia="Times New Roman" w:hAnsi="Times New Roman" w:cs="Times New Roman"/>
          <w:bCs/>
          <w:iCs/>
          <w:snapToGrid w:val="0"/>
          <w:sz w:val="24"/>
          <w:szCs w:val="28"/>
        </w:rPr>
        <w:t>методами выявления закономерностей при проявлении количественных исследований;</w:t>
      </w:r>
    </w:p>
    <w:p w:rsidR="00B23665" w:rsidRPr="00B23665" w:rsidRDefault="00B23665" w:rsidP="00B23665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23665">
        <w:rPr>
          <w:rFonts w:ascii="Times New Roman" w:eastAsia="Times New Roman" w:hAnsi="Times New Roman" w:cs="Times New Roman"/>
          <w:color w:val="000000"/>
          <w:sz w:val="24"/>
          <w:szCs w:val="28"/>
        </w:rPr>
        <w:t>навыком использования современных методов обработки экологической информации с помощью компьютерных технологий;</w:t>
      </w:r>
    </w:p>
    <w:p w:rsidR="00B23665" w:rsidRPr="00B23665" w:rsidRDefault="00B23665" w:rsidP="00B23665">
      <w:pPr>
        <w:widowControl w:val="0"/>
        <w:numPr>
          <w:ilvl w:val="0"/>
          <w:numId w:val="4"/>
        </w:numPr>
        <w:tabs>
          <w:tab w:val="left" w:pos="851"/>
        </w:tabs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23665">
        <w:rPr>
          <w:rFonts w:ascii="Times New Roman" w:eastAsia="Times New Roman" w:hAnsi="Times New Roman" w:cs="Times New Roman"/>
          <w:color w:val="000000"/>
          <w:sz w:val="24"/>
          <w:szCs w:val="28"/>
        </w:rPr>
        <w:t>методами моделирования и прогнозирования экологических ситуаций</w:t>
      </w:r>
      <w:r>
        <w:rPr>
          <w:rFonts w:ascii="Times New Roman" w:eastAsia="Times New Roman" w:hAnsi="Times New Roman" w:cs="Times New Roman"/>
          <w:sz w:val="24"/>
          <w:szCs w:val="28"/>
        </w:rPr>
        <w:t>;</w:t>
      </w:r>
    </w:p>
    <w:p w:rsidR="00B745B9" w:rsidRPr="00AB4E64" w:rsidRDefault="00B745B9" w:rsidP="00B745B9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745B9" w:rsidRPr="00513890" w:rsidRDefault="00B745B9" w:rsidP="00B74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дисциплины (разделы, темы):</w:t>
      </w:r>
    </w:p>
    <w:p w:rsidR="00B745B9" w:rsidRPr="00513890" w:rsidRDefault="00B745B9" w:rsidP="00B74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23665" w:rsidRPr="00B2366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Тема 1. Введение в дисциплину.</w:t>
      </w:r>
    </w:p>
    <w:p w:rsidR="00B745B9" w:rsidRPr="00513890" w:rsidRDefault="00B745B9" w:rsidP="00B74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AB4E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1. </w:t>
      </w:r>
      <w:r w:rsidR="00B23665" w:rsidRPr="00B2366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О</w:t>
      </w:r>
      <w:r w:rsidR="00B23665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  понятия</w:t>
      </w:r>
      <w:r w:rsidR="00B23665" w:rsidRPr="00B236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определения. Актуальность мелиорации и рекультивации земель.</w:t>
      </w:r>
    </w:p>
    <w:p w:rsidR="00B745B9" w:rsidRPr="00513890" w:rsidRDefault="00B745B9" w:rsidP="00B74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3.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3665" w:rsidRPr="00B2366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Вода почвы и ее сельскохозяйственное значение</w:t>
      </w:r>
      <w:r w:rsidR="0066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45B9" w:rsidRDefault="00B745B9" w:rsidP="00B74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662F37" w:rsidRPr="00662F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2. Тема 4 Нарушенный ландшафт, Ландшафтно</w:t>
      </w:r>
      <w:r w:rsidR="00662F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-экологический подход к мелиора</w:t>
      </w:r>
      <w:r w:rsidR="00662F37" w:rsidRPr="00662F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ции и рекультивации нарушенных земель</w:t>
      </w:r>
    </w:p>
    <w:p w:rsidR="00B745B9" w:rsidRPr="00513890" w:rsidRDefault="00B745B9" w:rsidP="00B74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2F37" w:rsidRPr="00662F3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 Засоление почв, методы мелиорации засоленных почв</w:t>
      </w:r>
    </w:p>
    <w:p w:rsidR="00B745B9" w:rsidRPr="00513890" w:rsidRDefault="00B745B9" w:rsidP="00B74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2. </w:t>
      </w:r>
      <w:r w:rsidR="00662F37" w:rsidRPr="0066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6. Осушение почв, методы мелиорации </w:t>
      </w:r>
      <w:proofErr w:type="spellStart"/>
      <w:r w:rsidR="00662F37" w:rsidRPr="00662F3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переувлажненных</w:t>
      </w:r>
      <w:proofErr w:type="spellEnd"/>
      <w:r w:rsidR="00662F37" w:rsidRPr="00662F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почв</w:t>
      </w:r>
    </w:p>
    <w:p w:rsidR="00B745B9" w:rsidRPr="00513890" w:rsidRDefault="00B745B9" w:rsidP="00B74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2. </w:t>
      </w:r>
      <w:r w:rsidR="00662F37" w:rsidRPr="00662F3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Рекультивация нарушенных земель. Общие понятия нарушенных земель и рекультивации</w:t>
      </w:r>
    </w:p>
    <w:p w:rsidR="00B745B9" w:rsidRPr="00513890" w:rsidRDefault="00B745B9" w:rsidP="00B74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2. </w:t>
      </w:r>
      <w:r w:rsidR="00965196" w:rsidRP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8. Объекты и основные направления рекультивации. Этапы проведения </w:t>
      </w:r>
      <w:proofErr w:type="spellStart"/>
      <w:r w:rsidR="00965196" w:rsidRP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>рекультивационных</w:t>
      </w:r>
      <w:proofErr w:type="spellEnd"/>
      <w:r w:rsidR="00965196" w:rsidRP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</w:t>
      </w:r>
      <w:r w:rsid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45B9" w:rsidRPr="002E0C14" w:rsidRDefault="00B745B9" w:rsidP="00B74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r w:rsidR="00965196" w:rsidRP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3. Тема 9. Биологическая </w:t>
      </w:r>
      <w:r w:rsid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>рекультивация и методы определе</w:t>
      </w:r>
      <w:r w:rsidR="00965196" w:rsidRP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пригодных почв. Лесная и </w:t>
      </w:r>
      <w:r w:rsid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сельскохозяйственная рекультива</w:t>
      </w:r>
      <w:r w:rsidR="00965196" w:rsidRP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45B9" w:rsidRDefault="00B745B9" w:rsidP="00B74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890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3. </w:t>
      </w:r>
      <w:r w:rsidR="00965196" w:rsidRP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10. Разработка проектов мелиоративных и </w:t>
      </w:r>
      <w:proofErr w:type="spellStart"/>
      <w:r w:rsidR="00965196" w:rsidRP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>рекультивационных</w:t>
      </w:r>
      <w:proofErr w:type="spellEnd"/>
      <w:r w:rsidR="00965196" w:rsidRP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мероприятий. Содержание и этапы.</w:t>
      </w:r>
    </w:p>
    <w:p w:rsidR="00B745B9" w:rsidRDefault="00B745B9" w:rsidP="00B74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3.</w:t>
      </w:r>
      <w:r w:rsidRPr="002E0C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65196" w:rsidRP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11. Горнотехническая мелиорация и рекультивация</w:t>
      </w:r>
      <w:r w:rsid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45B9" w:rsidRDefault="00B745B9" w:rsidP="00B74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3.</w:t>
      </w:r>
      <w:r w:rsidRPr="002E0C1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965196" w:rsidRP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12. Рекультивация </w:t>
      </w:r>
      <w:proofErr w:type="spellStart"/>
      <w:r w:rsidR="00965196" w:rsidRP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переувлажненных</w:t>
      </w:r>
      <w:proofErr w:type="spellEnd"/>
      <w:r w:rsidR="00965196" w:rsidRP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почв</w:t>
      </w:r>
      <w:r w:rsid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45B9" w:rsidRPr="002E0C14" w:rsidRDefault="00B745B9" w:rsidP="00B74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65196" w:rsidRPr="009651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</w:t>
      </w:r>
      <w:r w:rsidR="00965196" w:rsidRP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 13. Мелиоративные мероприятия на эрозионных почвах</w:t>
      </w:r>
    </w:p>
    <w:p w:rsidR="00B745B9" w:rsidRPr="002E0C14" w:rsidRDefault="00B745B9" w:rsidP="00B745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C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14. Раздел 4. </w:t>
      </w:r>
      <w:r w:rsidR="00965196" w:rsidRPr="00965196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14. Особенности лесной и сельскохозяйственной мелиорации и рекультивации</w:t>
      </w:r>
    </w:p>
    <w:p w:rsidR="00B745B9" w:rsidRDefault="00B745B9"/>
    <w:sectPr w:rsidR="00B7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B34"/>
    <w:multiLevelType w:val="hybridMultilevel"/>
    <w:tmpl w:val="ECBA1960"/>
    <w:lvl w:ilvl="0" w:tplc="45BC99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CCD6FC2"/>
    <w:multiLevelType w:val="hybridMultilevel"/>
    <w:tmpl w:val="63C29446"/>
    <w:lvl w:ilvl="0" w:tplc="A3B02C5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D5EFE"/>
    <w:multiLevelType w:val="hybridMultilevel"/>
    <w:tmpl w:val="F79011F4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E1C8F"/>
    <w:multiLevelType w:val="hybridMultilevel"/>
    <w:tmpl w:val="B66CFAB0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16C11"/>
    <w:multiLevelType w:val="hybridMultilevel"/>
    <w:tmpl w:val="BD34E622"/>
    <w:lvl w:ilvl="0" w:tplc="A3B02C5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32"/>
        <w:szCs w:val="32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C492A"/>
    <w:multiLevelType w:val="hybridMultilevel"/>
    <w:tmpl w:val="F208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5B9"/>
    <w:rsid w:val="00662F37"/>
    <w:rsid w:val="00965196"/>
    <w:rsid w:val="00B23665"/>
    <w:rsid w:val="00B7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5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14kv</dc:creator>
  <cp:keywords/>
  <dc:description/>
  <cp:lastModifiedBy>14kv</cp:lastModifiedBy>
  <cp:revision>3</cp:revision>
  <dcterms:created xsi:type="dcterms:W3CDTF">2019-03-14T13:02:00Z</dcterms:created>
  <dcterms:modified xsi:type="dcterms:W3CDTF">2019-03-14T13:27:00Z</dcterms:modified>
</cp:coreProperties>
</file>